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6B52B6">
        <w:rPr>
          <w:b/>
          <w:bCs/>
        </w:rPr>
        <w:t>78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Warta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Miejskiego w Warcie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Agata Sobieszek-Krzywicka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6B52B6">
              <w:rPr>
                <w:color w:val="000000"/>
              </w:rPr>
              <w:t>78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im. kpt. pil. Stanisława Skarżyńskiego w Warcie, Świętojańska 5/sala A,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Formińska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Kłys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Aurelia Elżbieta Łuczak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Jan Piotrowski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Szajek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Tyszkowska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Ewa Wachowska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Elżbieta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Patryk </w:t>
            </w:r>
            <w:proofErr w:type="spellStart"/>
            <w:r w:rsidRPr="00EA4781">
              <w:rPr>
                <w:b/>
                <w:sz w:val="24"/>
                <w:szCs w:val="24"/>
              </w:rPr>
              <w:t>Wolsztajn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im. kpt. pil. Stanisława Skarżyńskiego w Warcie, Świętojańska 5/sala B,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Patrycja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Weronika Jarczak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Miedźno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Kłys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Augustynów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Andżelika Weronika Kuras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Jeziorsko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Łatkowska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Dominika </w:t>
            </w:r>
            <w:proofErr w:type="spellStart"/>
            <w:r w:rsidRPr="00EA4781">
              <w:rPr>
                <w:b/>
                <w:sz w:val="24"/>
                <w:szCs w:val="24"/>
              </w:rPr>
              <w:t>Pajęcka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Katarzyna Raszewska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Barbara Stasiak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Dom Ludowy, Małków 75,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Jackowski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Kobierzycko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Kuras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Tomasz Kuras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Jeziorsko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Zdzisława Teresa Lewicka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Miedźno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Baszków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Ziółkowska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Bartochów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Jakubice 15,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Alina Astemberg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Kamil Dąbek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Piotrków Trybunalski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Marta Domańska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Władysław Kossak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Maria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Baszków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Zimoch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Cielce 16,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Donata Biernacka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Józefa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Augustynów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Marianna Kucińska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Cielce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Anna Rogacka-Wawrzyniak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Augustynów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Sajda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Teresa Stanek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Renata Wachowska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Kamil Werner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Jeziorsko 46,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Helena Gabryś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Jarecki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Kuras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POLEXIT - KOALICJA, zam. Maszew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Justyna </w:t>
            </w:r>
            <w:proofErr w:type="spellStart"/>
            <w:r w:rsidRPr="00EA4781">
              <w:rPr>
                <w:b/>
                <w:sz w:val="24"/>
                <w:szCs w:val="24"/>
              </w:rPr>
              <w:t>Mazuszek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Socha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Rudecki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Grażyna Słowińska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Jeziorsko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Walkowska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Szkoła Podstawowa, Ustków 26,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Antczak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Lilla Jadwiga Gabryś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Górnacka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Duszniki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Kamila Katarzyna Izydorczyk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Ustków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Osiewalski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Wola Zadąbrowska Nowa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Leszek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Baszków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OSP, Proboszczowice 35A,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Marianna Falkowska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Wiesława Jasińska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Oszczęda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Bartochów 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Afrodyta 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Socha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Grażyna Bożena Szymczak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Proboszczowice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Monika Zgórniak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Mikołajewice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Szkoła Podstawowa im. Władysława Łokietka w Rossoszycy, Rossoszyca ul. Sieradzka 7,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Burczyńska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Rossoszyca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Paulina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Rożdżały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Klimczak-</w:t>
            </w:r>
            <w:proofErr w:type="spellStart"/>
            <w:r w:rsidRPr="00EA4781">
              <w:rPr>
                <w:b/>
                <w:sz w:val="24"/>
                <w:szCs w:val="24"/>
              </w:rPr>
              <w:t>Alejziak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Rożdżały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Kłak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Sara Ewa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Rożdżały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Magdalena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Kazimierz Rzepnicki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Michał Zdunek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Baszków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Szkoła Podstawowa, Włyń 10,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Jerzy Adamkiewicz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Glinno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Ciołek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Włyń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Falkowska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Magdalena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Wzorówka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Grzelak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Hubert Jakub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Pawłowski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Pietrzak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Włyń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Dorota Świniarska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Nobela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11, Szkoła Podstawowa, Raczków 23B,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</w:t>
            </w:r>
            <w:proofErr w:type="spellStart"/>
            <w:r w:rsidRPr="00EA4781">
              <w:rPr>
                <w:b/>
                <w:sz w:val="24"/>
                <w:szCs w:val="24"/>
              </w:rPr>
              <w:t>Chybczyński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Damian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 RAZEM - RAZEM, UNIA PRACY, RSS, zam. Rożdżały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Krzywański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Daria Maćczak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Teresa Musiał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Płatek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Upuszczew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Jadwiga Rogalińska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12, Centrum Psychiatryczne w Warcie, Sieradzka 3, 98-290 Warta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Frajtak-Lepczyńska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PARTII KIEROWCÓW, zam. Warta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Mieczysława </w:t>
            </w:r>
            <w:proofErr w:type="spellStart"/>
            <w:r w:rsidRPr="00EA4781">
              <w:rPr>
                <w:b/>
                <w:sz w:val="24"/>
                <w:szCs w:val="24"/>
              </w:rPr>
              <w:t>Grembowicz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Wzorówka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Emilia Jarczewska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Rossoszyca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Ewa </w:t>
            </w:r>
            <w:proofErr w:type="spellStart"/>
            <w:r w:rsidRPr="00EA4781">
              <w:rPr>
                <w:b/>
                <w:sz w:val="24"/>
                <w:szCs w:val="24"/>
              </w:rPr>
              <w:t>Osiewalska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Sieradz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Sobańska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Warta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B52B6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AB56-901A-4E95-B896-A660F89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13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2019-05-06T10:37:00Z</dcterms:modified>
</cp:coreProperties>
</file>